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9ae4811ebc42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REGNSKAPSHUSET NORD-NORGE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REGNSKAPSHUSET NORD-NORGE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96a6b6770947d5"/>
      <w:footerReference xmlns:r="http://schemas.openxmlformats.org/officeDocument/2006/relationships" w:type="default" r:id="Rd8a0e60208c64c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NORD-NORGE AS   ·   Org.nr 851 987 142   ·   Storgata 65   ·   9008 TROMSØ   ·   Tlf. 77 64 77 70   ·   post@snnregnskap.no   ·   www.snnregnskap.no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NORD-NORGE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96a6b6770947d5" /><Relationship Type="http://schemas.openxmlformats.org/officeDocument/2006/relationships/footer" Target="/word/footer1.xml" Id="Rd8a0e60208c64c81" /></Relationships>
</file>