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caf397efe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005b181944813"/>
      <w:footerReference xmlns:r="http://schemas.openxmlformats.org/officeDocument/2006/relationships" w:type="default" r:id="R12614440abaf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G AS   ·   Org.nr 911 811 219   ·   Fjordveien 1   ·   1363 HØVIK   ·   of@zpecter.no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005b181944813" /><Relationship Type="http://schemas.openxmlformats.org/officeDocument/2006/relationships/footer" Target="/word/footer1.xml" Id="R12614440abaf473a" /></Relationships>
</file>