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0a0306016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GTH INVEST AS</w:t>
      </w:r>
    </w:p>
    <w:sectPr>
      <w:headerReference xmlns:r="http://schemas.openxmlformats.org/officeDocument/2006/relationships" w:type="default" r:id="R38a0eddc0c6d443c"/>
      <w:footerReference xmlns:r="http://schemas.openxmlformats.org/officeDocument/2006/relationships" w:type="default" r:id="Re6b5a7e05744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GTH INVEST AS   ·   Org.nr 911 964 066   ·   c/o Geir Tore Henriksen,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eddc0c6d443c" /><Relationship Type="http://schemas.openxmlformats.org/officeDocument/2006/relationships/footer" Target="/word/footer1.xml" Id="Re6b5a7e057444a87" /></Relationships>
</file>