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ba6e9b3e551405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Billingstad,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PETVAR HOLDING AS</w:t>
      </w:r>
    </w:p>
    <w:sectPr>
      <w:headerReference xmlns:r="http://schemas.openxmlformats.org/officeDocument/2006/relationships" w:type="default" r:id="R80a31a2b61c945ce"/>
      <w:footerReference xmlns:r="http://schemas.openxmlformats.org/officeDocument/2006/relationships" w:type="default" r:id="R98b83107cbb7427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PETVAR HOLDING AS   ·   Org.nr 912 866 335   ·   Nesøyveien 4   ·   1396 BILLINGSTAD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PETVAR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0a31a2b61c945ce" /><Relationship Type="http://schemas.openxmlformats.org/officeDocument/2006/relationships/footer" Target="/word/footer1.xml" Id="R98b83107cbb74277" /></Relationships>
</file>