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c3593cc9af4a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HAMMERFEST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Hammerfest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Hammerfest,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HAMMERFEST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7c589ef4f341bc"/>
      <w:footerReference xmlns:r="http://schemas.openxmlformats.org/officeDocument/2006/relationships" w:type="default" r:id="Rc90394180f4942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HAMMERFEST KOMMUNE   ·   Org.nr 921 770 669   ·   Rådhuset, Rådhusplassen 1   ·   9600 HAMMERFEST   ·   postmottak@hammerfest.kommune.no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HAMMERFEST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7c589ef4f341bc" /><Relationship Type="http://schemas.openxmlformats.org/officeDocument/2006/relationships/footer" Target="/word/footer1.xml" Id="Rc90394180f49423e" /></Relationships>
</file>