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b1c976c33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0f806b7534951"/>
      <w:footerReference xmlns:r="http://schemas.openxmlformats.org/officeDocument/2006/relationships" w:type="default" r:id="Re818525ce881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REVISORPARTNER AS   ·   Org.nr 922 105 170   ·   Storbotn 106   ·   5106 ØVRE ERVIK   ·   revisor@storbotn.no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0f806b7534951" /><Relationship Type="http://schemas.openxmlformats.org/officeDocument/2006/relationships/footer" Target="/word/footer1.xml" Id="Re818525ce8814203" /></Relationships>
</file>