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46b56f519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94996fa9c468d"/>
      <w:footerReference xmlns:r="http://schemas.openxmlformats.org/officeDocument/2006/relationships" w:type="default" r:id="R708662b93b95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RAGO INVEST AS   ·   Org.nr 922 768 226   ·   Skistua 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94996fa9c468d" /><Relationship Type="http://schemas.openxmlformats.org/officeDocument/2006/relationships/footer" Target="/word/footer1.xml" Id="R708662b93b9543ab" /></Relationships>
</file>