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699d43f24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c4fe20ccf54c45b7"/>
      <w:footerReference xmlns:r="http://schemas.openxmlformats.org/officeDocument/2006/relationships" w:type="default" r:id="R5a7c36cf1c27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e20ccf54c45b7" /><Relationship Type="http://schemas.openxmlformats.org/officeDocument/2006/relationships/footer" Target="/word/footer1.xml" Id="R5a7c36cf1c2745d7" /></Relationships>
</file>