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8e2f117344d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CIVITAN FARSUND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CIVITAN FARSUND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4d7d05742a4690"/>
      <w:footerReference xmlns:r="http://schemas.openxmlformats.org/officeDocument/2006/relationships" w:type="default" r:id="Rd6aa860a1bec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d7d05742a4690" /><Relationship Type="http://schemas.openxmlformats.org/officeDocument/2006/relationships/footer" Target="/word/footer1.xml" Id="Rd6aa860a1bec468c" /></Relationships>
</file>