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2db17bbe14d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NYE GOL HOLDING 2 AS, org.nr 929 190 815,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GOL HOLDING 2 AS</w:t>
      </w:r>
    </w:p>
    <w:sectPr>
      <w:headerReference xmlns:r="http://schemas.openxmlformats.org/officeDocument/2006/relationships" w:type="default" r:id="R52c72ec8369c4222"/>
      <w:footerReference xmlns:r="http://schemas.openxmlformats.org/officeDocument/2006/relationships" w:type="default" r:id="R1c934240a933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GOL HOLDING 2 AS   ·   Org.nr 929 190 815   ·   Breidokkgutu 1A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GOL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72ec8369c4222" /><Relationship Type="http://schemas.openxmlformats.org/officeDocument/2006/relationships/footer" Target="/word/footer1.xml" Id="R1c934240a933467a" /></Relationships>
</file>