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4b19d248e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0aa8b353147d4f12"/>
      <w:footerReference xmlns:r="http://schemas.openxmlformats.org/officeDocument/2006/relationships" w:type="default" r:id="R8c122ab4ec4b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8b353147d4f12" /><Relationship Type="http://schemas.openxmlformats.org/officeDocument/2006/relationships/footer" Target="/word/footer1.xml" Id="R8c122ab4ec4b422c" /></Relationships>
</file>