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64208e255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ZUM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ZUM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0f807df244885"/>
      <w:footerReference xmlns:r="http://schemas.openxmlformats.org/officeDocument/2006/relationships" w:type="default" r:id="Rc5d4e48b315e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ZUM REGNSKAP AS   ·   Org.nr 936 990 355   ·   Storgata 32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0f807df244885" /><Relationship Type="http://schemas.openxmlformats.org/officeDocument/2006/relationships/footer" Target="/word/footer1.xml" Id="Rc5d4e48b315e4c42" /></Relationships>
</file>