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bbffda71b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SUBSTANTIA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4619b552a7234976"/>
      <w:footerReference xmlns:r="http://schemas.openxmlformats.org/officeDocument/2006/relationships" w:type="default" r:id="Rc9f90a61b4f2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9b552a7234976" /><Relationship Type="http://schemas.openxmlformats.org/officeDocument/2006/relationships/footer" Target="/word/footer1.xml" Id="Rc9f90a61b4f2424e" /></Relationships>
</file>