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091ec0679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SOGN OG FJORDANE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SOGN OG FJORDANE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73113c6eca4568"/>
      <w:footerReference xmlns:r="http://schemas.openxmlformats.org/officeDocument/2006/relationships" w:type="default" r:id="R0373b9f45fa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3113c6eca4568" /><Relationship Type="http://schemas.openxmlformats.org/officeDocument/2006/relationships/footer" Target="/word/footer1.xml" Id="R0373b9f45fa3497b" /></Relationships>
</file>