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6aeae5e4e4e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VIRKESTRANSPORT ØST AS</w:t>
      </w:r>
    </w:p>
    <w:sectPr>
      <w:headerReference xmlns:r="http://schemas.openxmlformats.org/officeDocument/2006/relationships" w:type="default" r:id="R962836c1dc974760"/>
      <w:footerReference xmlns:r="http://schemas.openxmlformats.org/officeDocument/2006/relationships" w:type="default" r:id="R24ba2145895742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VIRKESTRANSPORT ØST AS   ·   Org.nr 948 165 872   ·   Vestsivegen 67   ·   2406 ELVERUM   ·   Tlf. 62 43 55 20   ·   post@vto.no   ·   www.vto.no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VIRKESTRANSPORT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2836c1dc974760" /><Relationship Type="http://schemas.openxmlformats.org/officeDocument/2006/relationships/footer" Target="/word/footer1.xml" Id="R24ba21458957422f" /></Relationships>
</file>