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7be962fcfe43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CITY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HOLDING AS</w:t>
      </w:r>
    </w:p>
    <w:sectPr>
      <w:headerReference xmlns:r="http://schemas.openxmlformats.org/officeDocument/2006/relationships" w:type="default" r:id="Ra0c7f1fc548b41cb"/>
      <w:footerReference xmlns:r="http://schemas.openxmlformats.org/officeDocument/2006/relationships" w:type="default" r:id="R43a67bb76cd545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HOLDING AS   ·   Org.nr 952 848 909   ·   Fru Kroghs brygge 8   ·   0252 OSLO   ·   Tlf. 23 11 55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c7f1fc548b41cb" /><Relationship Type="http://schemas.openxmlformats.org/officeDocument/2006/relationships/footer" Target="/word/footer1.xml" Id="R43a67bb76cd5451e" /></Relationships>
</file>