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2aa33d71e649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DACAPO HOLDING AS</w:t>
      </w:r>
    </w:p>
    <w:sectPr>
      <w:headerReference xmlns:r="http://schemas.openxmlformats.org/officeDocument/2006/relationships" w:type="default" r:id="R532d14374a434a8a"/>
      <w:footerReference xmlns:r="http://schemas.openxmlformats.org/officeDocument/2006/relationships" w:type="default" r:id="Rdf44da4be9e843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DACAPO HOLDING AS   ·   Org.nr 964 833 826   ·   Skådalsveien 16A   ·   0781 OSLO   ·   Tlf. 23 11 64 64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DACAPO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2d14374a434a8a" /><Relationship Type="http://schemas.openxmlformats.org/officeDocument/2006/relationships/footer" Target="/word/footer1.xml" Id="Rdf44da4be9e843da" /></Relationships>
</file>