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e9f8c36a8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FLÅ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FLÅ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7d1ea22e4c4065"/>
      <w:footerReference xmlns:r="http://schemas.openxmlformats.org/officeDocument/2006/relationships" w:type="default" r:id="Rf0c0df7b0586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d1ea22e4c4065" /><Relationship Type="http://schemas.openxmlformats.org/officeDocument/2006/relationships/footer" Target="/word/footer1.xml" Id="Rf0c0df7b05864906" /></Relationships>
</file>