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ab15d920240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SOLIDITET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SOLIDITET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ce8e52b6814338"/>
      <w:footerReference xmlns:r="http://schemas.openxmlformats.org/officeDocument/2006/relationships" w:type="default" r:id="R07babcd7917d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SOLIDITET AS   ·   Org.nr 967 830 038   ·   Tollbugata 24   ·   0157 OSLO   ·   post@soliditet.as   ·   www.soliditet.as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SOLIDITET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e8e52b6814338" /><Relationship Type="http://schemas.openxmlformats.org/officeDocument/2006/relationships/footer" Target="/word/footer1.xml" Id="R07babcd7917d4ae2" /></Relationships>
</file>