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7dee6d9f64b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BANEPERSONALETS LANDSRÅD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LANDSRÅD</w:t>
      </w:r>
    </w:p>
    <w:sectPr>
      <w:headerReference xmlns:r="http://schemas.openxmlformats.org/officeDocument/2006/relationships" w:type="default" r:id="R7fbfe9e06c184876"/>
      <w:footerReference xmlns:r="http://schemas.openxmlformats.org/officeDocument/2006/relationships" w:type="default" r:id="R881c38792b4b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LANDSRÅD   ·   Org.nr 975 622 827   ·   Møllergata 10   ·   0179 OSLO   ·   Tlf. 23 15 30 88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LANDSRÅD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fe9e06c184876" /><Relationship Type="http://schemas.openxmlformats.org/officeDocument/2006/relationships/footer" Target="/word/footer1.xml" Id="R881c38792b4b4927" /></Relationships>
</file>