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7907f60b3d49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KRINO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KRINO INVEST AS</w:t>
      </w:r>
    </w:p>
    <w:sectPr>
      <w:headerReference xmlns:r="http://schemas.openxmlformats.org/officeDocument/2006/relationships" w:type="default" r:id="R180b00e646b24af4"/>
      <w:footerReference xmlns:r="http://schemas.openxmlformats.org/officeDocument/2006/relationships" w:type="default" r:id="Rda260d8a21b947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KRINO INVEST AS   ·   Org.nr 979 198 868   ·   Slemdalsveien 97F   ·   0373 OSLO   ·   Tlf. 22 13 89 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0b00e646b24af4" /><Relationship Type="http://schemas.openxmlformats.org/officeDocument/2006/relationships/footer" Target="/word/footer1.xml" Id="Rda260d8a21b947b2" /></Relationships>
</file>