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ef3da1b2f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KONGSVARDEN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KONGSVARDEN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73256fe5c542a9"/>
      <w:footerReference xmlns:r="http://schemas.openxmlformats.org/officeDocument/2006/relationships" w:type="default" r:id="R08f9597260bd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KONGSVARDEN AS   ·   Org.nr 987 950 897   ·   Skyttarbakken 4A   ·   7089 HEIMDAL   ·   Tlf. 73 84 17 47   ·   pil@alpha-as.com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3256fe5c542a9" /><Relationship Type="http://schemas.openxmlformats.org/officeDocument/2006/relationships/footer" Target="/word/footer1.xml" Id="R08f9597260bd428c" /></Relationships>
</file>