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eb93d08e547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MOKSIM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MOKSIM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b26f5ebd214776"/>
      <w:footerReference xmlns:r="http://schemas.openxmlformats.org/officeDocument/2006/relationships" w:type="default" r:id="R193d8a1d7e22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MOKSIM AS   ·   Org.nr 988 777 617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MOKSIM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26f5ebd214776" /><Relationship Type="http://schemas.openxmlformats.org/officeDocument/2006/relationships/footer" Target="/word/footer1.xml" Id="R193d8a1d7e224524" /></Relationships>
</file>