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f5312279fda4a2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EP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EP HOLDING AS</w:t>
      </w:r>
    </w:p>
    <w:sectPr>
      <w:headerReference xmlns:r="http://schemas.openxmlformats.org/officeDocument/2006/relationships" w:type="default" r:id="Rb4e8740457cf417d"/>
      <w:footerReference xmlns:r="http://schemas.openxmlformats.org/officeDocument/2006/relationships" w:type="default" r:id="R818eb6c140cd4c0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EP HOLDING AS   ·   Org.nr 988 925 799   ·   Huldrestien 38   ·   6511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EP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4e8740457cf417d" /><Relationship Type="http://schemas.openxmlformats.org/officeDocument/2006/relationships/footer" Target="/word/footer1.xml" Id="R818eb6c140cd4c0d" /></Relationships>
</file>