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583d2d7e3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TORA KLEVEN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TORA KLEVEN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5250d2b7e4e4a"/>
      <w:footerReference xmlns:r="http://schemas.openxmlformats.org/officeDocument/2006/relationships" w:type="default" r:id="R6453afe4db85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 KLEVEN HOLDING AS   ·   Org.nr 989 145 762   ·   Gåsbuvegen 940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 KLEVEN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250d2b7e4e4a" /><Relationship Type="http://schemas.openxmlformats.org/officeDocument/2006/relationships/footer" Target="/word/footer1.xml" Id="R6453afe4db854d23" /></Relationships>
</file>