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3bb728853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ROSSY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ROSSY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c24d725bc34d74"/>
      <w:footerReference xmlns:r="http://schemas.openxmlformats.org/officeDocument/2006/relationships" w:type="default" r:id="Rb46665d55a1a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24d725bc34d74" /><Relationship Type="http://schemas.openxmlformats.org/officeDocument/2006/relationships/footer" Target="/word/footer1.xml" Id="Rb46665d55a1a4531" /></Relationships>
</file>