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2bbf39819f44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STORHAUGEN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Ottestad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Ottestad,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STORHAUGEN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33ee4a470ee404b"/>
      <w:footerReference xmlns:r="http://schemas.openxmlformats.org/officeDocument/2006/relationships" w:type="default" r:id="R4fa5edf771b447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STORHAUGEN INVEST AS   ·   Org.nr 989 197 657   ·   Fjordvegen 61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STORHAUGEN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3ee4a470ee404b" /><Relationship Type="http://schemas.openxmlformats.org/officeDocument/2006/relationships/footer" Target="/word/footer1.xml" Id="R4fa5edf771b44741" /></Relationships>
</file>