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9202c4d1b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20f09c6208734054"/>
      <w:footerReference xmlns:r="http://schemas.openxmlformats.org/officeDocument/2006/relationships" w:type="default" r:id="Rd0a7a3c8ec3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09c6208734054" /><Relationship Type="http://schemas.openxmlformats.org/officeDocument/2006/relationships/footer" Target="/word/footer1.xml" Id="Rd0a7a3c8ec3e4e57" /></Relationships>
</file>