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2f6c0ba1f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G. HAGEN HOLDING AS, org.nr 989 205 129,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8ff185c1d3464338"/>
      <w:footerReference xmlns:r="http://schemas.openxmlformats.org/officeDocument/2006/relationships" w:type="default" r:id="Rfb86cfd10bfa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185c1d3464338" /><Relationship Type="http://schemas.openxmlformats.org/officeDocument/2006/relationships/footer" Target="/word/footer1.xml" Id="Rfb86cfd10bfa474d" /></Relationships>
</file>