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a929fc94c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BEWO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BEWO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0fa03c6ea4a69"/>
      <w:footerReference xmlns:r="http://schemas.openxmlformats.org/officeDocument/2006/relationships" w:type="default" r:id="R566ed9847019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BEWO HOLDING AS   ·   Org.nr 989 211 366   ·   Strandgata 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0fa03c6ea4a69" /><Relationship Type="http://schemas.openxmlformats.org/officeDocument/2006/relationships/footer" Target="/word/footer1.xml" Id="R566ed98470194528" /></Relationships>
</file>