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a76d870424d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GOPLEN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GOPLEN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67f12c1c1c4d52"/>
      <w:footerReference xmlns:r="http://schemas.openxmlformats.org/officeDocument/2006/relationships" w:type="default" r:id="R469adb31e35e40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GOPLEN INVEST AS   ·   Org.nr 989 240 617   ·   Fjordgata 6   ·   2843 EINA   ·   Tlf. 61 19 53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GOPLEN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7f12c1c1c4d52" /><Relationship Type="http://schemas.openxmlformats.org/officeDocument/2006/relationships/footer" Target="/word/footer1.xml" Id="R469adb31e35e4037" /></Relationships>
</file>