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d01efa15a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7dbb5818b40f7"/>
      <w:footerReference xmlns:r="http://schemas.openxmlformats.org/officeDocument/2006/relationships" w:type="default" r:id="R5d207c137a99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GREGER HOLDING AS   ·   Org.nr 989 260 820   ·   Torvgata 4B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7dbb5818b40f7" /><Relationship Type="http://schemas.openxmlformats.org/officeDocument/2006/relationships/footer" Target="/word/footer1.xml" Id="R5d207c137a994371" /></Relationships>
</file>