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9a44c73ac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SKYBIRD AS, org.nr 990 242 542,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a7446e3e726b4fb3"/>
      <w:footerReference xmlns:r="http://schemas.openxmlformats.org/officeDocument/2006/relationships" w:type="default" r:id="R4efecbaef827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46e3e726b4fb3" /><Relationship Type="http://schemas.openxmlformats.org/officeDocument/2006/relationships/footer" Target="/word/footer1.xml" Id="R4efecbaef82742ca" /></Relationships>
</file>