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7f696c6d6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b9e0d7a2049d3"/>
      <w:footerReference xmlns:r="http://schemas.openxmlformats.org/officeDocument/2006/relationships" w:type="default" r:id="R3716230bd94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b9e0d7a2049d3" /><Relationship Type="http://schemas.openxmlformats.org/officeDocument/2006/relationships/footer" Target="/word/footer1.xml" Id="R3716230bd9474d13" /></Relationships>
</file>