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7a64e084d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71c97eb974d40"/>
      <w:footerReference xmlns:r="http://schemas.openxmlformats.org/officeDocument/2006/relationships" w:type="default" r:id="Rf7868dca8ccd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VR-INVEST AS   ·   Org.nr 990 724 784   ·   Skougaards gate 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71c97eb974d40" /><Relationship Type="http://schemas.openxmlformats.org/officeDocument/2006/relationships/footer" Target="/word/footer1.xml" Id="Rf7868dca8ccd4c4d" /></Relationships>
</file>