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5cfce2c0f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e8a54d46ae14299"/>
      <w:footerReference xmlns:r="http://schemas.openxmlformats.org/officeDocument/2006/relationships" w:type="default" r:id="Ree20ae99d33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a54d46ae14299" /><Relationship Type="http://schemas.openxmlformats.org/officeDocument/2006/relationships/footer" Target="/word/footer1.xml" Id="Ree20ae99d33149ac" /></Relationships>
</file>