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bce367773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DER DU BOR - (DDB)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DER DU BOR - (DDB)</w:t>
      </w:r>
    </w:p>
    <w:sectPr>
      <w:headerReference xmlns:r="http://schemas.openxmlformats.org/officeDocument/2006/relationships" w:type="default" r:id="Rc7333d9dc5d6409c"/>
      <w:footerReference xmlns:r="http://schemas.openxmlformats.org/officeDocument/2006/relationships" w:type="default" r:id="R6da8e179f679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DER DU BOR - (DDB)   ·   Org.nr 992 209 208   ·   Nyhusvegen 14   ·   3726 SKIEN   ·   post@derdubor.org   ·   www.derdubor.org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DER DU BOR - (DDB)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33d9dc5d6409c" /><Relationship Type="http://schemas.openxmlformats.org/officeDocument/2006/relationships/footer" Target="/word/footer1.xml" Id="R6da8e179f6794902" /></Relationships>
</file>