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7bcc70cdd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da01661584056"/>
      <w:footerReference xmlns:r="http://schemas.openxmlformats.org/officeDocument/2006/relationships" w:type="default" r:id="R143c0ca14cea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da01661584056" /><Relationship Type="http://schemas.openxmlformats.org/officeDocument/2006/relationships/footer" Target="/word/footer1.xml" Id="R143c0ca14cea4d94" /></Relationships>
</file>