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22f77ceab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BNØ HOLDING AS</w:t>
      </w:r>
    </w:p>
    <w:sectPr>
      <w:headerReference xmlns:r="http://schemas.openxmlformats.org/officeDocument/2006/relationships" w:type="default" r:id="Rda2f3e627ca44657"/>
      <w:footerReference xmlns:r="http://schemas.openxmlformats.org/officeDocument/2006/relationships" w:type="default" r:id="R5c1ccca91619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BNØ HOLDING AS   ·   Org.nr 997 680 138   ·   c/o Byggservice NØ, Parkveien 24   ·   2500 TYNSET   ·   Tlf. 62 48 37 30   ·   firmapost@byggserviceno.no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f3e627ca44657" /><Relationship Type="http://schemas.openxmlformats.org/officeDocument/2006/relationships/footer" Target="/word/footer1.xml" Id="R5c1ccca916194c9c" /></Relationships>
</file>