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689b8edba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ETS ELEKTRO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ETS ELEKTRO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3d71f29f34bd4"/>
      <w:footerReference xmlns:r="http://schemas.openxmlformats.org/officeDocument/2006/relationships" w:type="default" r:id="R4dfa2ccac6ad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ELEKTRO HOLDING AS   ·   Org.nr 998 420 717   ·   c/o Per Magne Pedersen, Kvitforsveien 91   ·   8534 LILAND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3d71f29f34bd4" /><Relationship Type="http://schemas.openxmlformats.org/officeDocument/2006/relationships/footer" Target="/word/footer1.xml" Id="R4dfa2ccac6ad407f" /></Relationships>
</file>